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CFD2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09859D69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5F46AD5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6CB3553A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36D988D5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52632979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0"/>
    </w:p>
    <w:p w14:paraId="413AD57B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091CB750" w14:textId="77777777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2DB1338F" w14:textId="77777777" w:rsidR="00742F59" w:rsidRDefault="006669B9" w:rsidP="00742F5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742F59" w:rsidRPr="00742F59">
        <w:rPr>
          <w:rFonts w:ascii="Arial" w:hAnsi="Arial" w:cs="Arial"/>
          <w:b w:val="0"/>
          <w:bCs w:val="0"/>
        </w:rPr>
        <w:t xml:space="preserve"> </w:t>
      </w:r>
      <w:r w:rsidR="00742F59">
        <w:rPr>
          <w:rFonts w:ascii="Arial" w:hAnsi="Arial" w:cs="Arial"/>
          <w:b w:val="0"/>
          <w:bCs w:val="0"/>
        </w:rPr>
        <w:t>stud.ism.lt</w:t>
      </w:r>
    </w:p>
    <w:p w14:paraId="0213B0F9" w14:textId="77777777" w:rsidR="006669B9" w:rsidRDefault="006669B9" w:rsidP="006669B9">
      <w:pPr>
        <w:pStyle w:val="Title"/>
        <w:rPr>
          <w:rFonts w:ascii="Arial" w:hAnsi="Arial" w:cs="Arial"/>
          <w:b w:val="0"/>
        </w:rPr>
      </w:pPr>
    </w:p>
    <w:p w14:paraId="4878E087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604A6AFE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21F77BD9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2E570B0D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C4FB5AE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78F9CABF" w14:textId="77777777" w:rsidR="006669B9" w:rsidRDefault="006669B9" w:rsidP="006669B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ISM Vadybos ir ekonomikos universiteto</w:t>
      </w:r>
    </w:p>
    <w:p w14:paraId="21E3E8DD" w14:textId="77777777" w:rsidR="006669B9" w:rsidRDefault="00B27154" w:rsidP="006669B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Studijų skyriui</w:t>
      </w:r>
    </w:p>
    <w:p w14:paraId="3F693A48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42EDA762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323B4287" w14:textId="77777777" w:rsidR="006669B9" w:rsidRDefault="006669B9" w:rsidP="006669B9">
      <w:pPr>
        <w:pStyle w:val="Title"/>
        <w:jc w:val="left"/>
        <w:rPr>
          <w:rFonts w:ascii="Arial" w:hAnsi="Arial" w:cs="Arial"/>
        </w:rPr>
      </w:pPr>
    </w:p>
    <w:p w14:paraId="26740C69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4D0CEA0A" w14:textId="77777777" w:rsidR="006669B9" w:rsidRDefault="006669B9" w:rsidP="006669B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PRAŠYMAS</w:t>
      </w:r>
    </w:p>
    <w:p w14:paraId="037B6FEE" w14:textId="77777777" w:rsidR="006669B9" w:rsidRDefault="006669B9" w:rsidP="006669B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DĖL STUDIJŲ PROGRAMOS KEITIMO</w:t>
      </w:r>
    </w:p>
    <w:p w14:paraId="3181BF53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995A007" w14:textId="63C39A36" w:rsidR="006669B9" w:rsidRDefault="006669B9" w:rsidP="006669B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20</w:t>
      </w:r>
      <w:r w:rsidR="00840FAB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840FAB">
        <w:rPr>
          <w:rFonts w:ascii="Arial" w:hAnsi="Arial" w:cs="Arial"/>
          <w:b w:val="0"/>
          <w:bCs w:val="0"/>
        </w:rPr>
        <w:instrText xml:space="preserve"> FORMDROPDOWN </w:instrText>
      </w:r>
      <w:r w:rsidR="00840FAB">
        <w:rPr>
          <w:rFonts w:ascii="Arial" w:hAnsi="Arial" w:cs="Arial"/>
          <w:b w:val="0"/>
          <w:bCs w:val="0"/>
        </w:rPr>
      </w:r>
      <w:r w:rsidR="00840FAB">
        <w:rPr>
          <w:rFonts w:ascii="Arial" w:hAnsi="Arial" w:cs="Arial"/>
          <w:b w:val="0"/>
          <w:bCs w:val="0"/>
        </w:rPr>
        <w:fldChar w:fldCharType="separate"/>
      </w:r>
      <w:r w:rsidR="00840FAB">
        <w:rPr>
          <w:rFonts w:ascii="Arial" w:hAnsi="Arial" w:cs="Arial"/>
          <w:b w:val="0"/>
          <w:bCs w:val="0"/>
        </w:rPr>
        <w:fldChar w:fldCharType="end"/>
      </w:r>
      <w:bookmarkEnd w:id="1"/>
      <w:r>
        <w:rPr>
          <w:rFonts w:ascii="Arial" w:hAnsi="Arial" w:cs="Arial"/>
          <w:b w:val="0"/>
          <w:bCs w:val="0"/>
        </w:rPr>
        <w:t xml:space="preserve"> m. </w:t>
      </w:r>
      <w:r w:rsidR="00742F59" w:rsidRPr="00742F59">
        <w:rPr>
          <w:rFonts w:ascii="Arial" w:hAnsi="Arial" w:cs="Arial"/>
          <w:b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2" w:name="Dropdown8"/>
      <w:r w:rsidR="00742F59" w:rsidRPr="00742F59">
        <w:rPr>
          <w:rFonts w:ascii="Arial" w:hAnsi="Arial" w:cs="Arial"/>
          <w:b w:val="0"/>
        </w:rPr>
        <w:instrText xml:space="preserve"> FORMDROPDOWN </w:instrText>
      </w:r>
      <w:r w:rsidR="00742F59" w:rsidRPr="00742F59">
        <w:rPr>
          <w:rFonts w:ascii="Arial" w:hAnsi="Arial" w:cs="Arial"/>
          <w:b w:val="0"/>
        </w:rPr>
      </w:r>
      <w:r w:rsidR="00742F59" w:rsidRPr="00742F59">
        <w:rPr>
          <w:rFonts w:ascii="Arial" w:hAnsi="Arial" w:cs="Arial"/>
          <w:b w:val="0"/>
        </w:rPr>
        <w:fldChar w:fldCharType="separate"/>
      </w:r>
      <w:r w:rsidR="00742F59" w:rsidRPr="00742F59">
        <w:rPr>
          <w:rFonts w:ascii="Arial" w:hAnsi="Arial" w:cs="Arial"/>
          <w:b w:val="0"/>
        </w:rPr>
        <w:fldChar w:fldCharType="end"/>
      </w:r>
      <w:bookmarkEnd w:id="2"/>
      <w:r>
        <w:rPr>
          <w:rFonts w:ascii="Arial" w:hAnsi="Arial" w:cs="Arial"/>
          <w:b w:val="0"/>
          <w:bCs w:val="0"/>
        </w:rPr>
        <w:t xml:space="preserve"> 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Start w:id="4" w:name="Dropdown10"/>
      <w:bookmarkEnd w:id="3"/>
      <w: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4"/>
      <w:r>
        <w:rPr>
          <w:rFonts w:ascii="Arial" w:hAnsi="Arial" w:cs="Arial"/>
          <w:b w:val="0"/>
          <w:bCs w:val="0"/>
        </w:rPr>
        <w:t xml:space="preserve">    d.</w:t>
      </w:r>
    </w:p>
    <w:p w14:paraId="5C291451" w14:textId="77777777" w:rsidR="006669B9" w:rsidRDefault="00566B33" w:rsidP="00566B33">
      <w:pPr>
        <w:pStyle w:val="Title"/>
        <w:rPr>
          <w:rFonts w:ascii="Arial" w:hAnsi="Arial" w:cs="Arial"/>
          <w:b w:val="0"/>
          <w:bCs w:val="0"/>
        </w:rPr>
      </w:pPr>
      <w:r w:rsidRPr="00566B33">
        <w:rPr>
          <w:rFonts w:ascii="Arial" w:hAnsi="Arial" w:cs="Arial"/>
          <w:b w:val="0"/>
          <w:bCs w:val="0"/>
        </w:rPr>
        <w:t>Vilnius</w:t>
      </w:r>
    </w:p>
    <w:p w14:paraId="2EFD5738" w14:textId="77777777" w:rsidR="00566B33" w:rsidRDefault="00566B33" w:rsidP="00566B33">
      <w:pPr>
        <w:pStyle w:val="Title"/>
        <w:rPr>
          <w:rFonts w:ascii="Arial" w:hAnsi="Arial" w:cs="Arial"/>
          <w:b w:val="0"/>
          <w:bCs w:val="0"/>
        </w:rPr>
      </w:pPr>
    </w:p>
    <w:p w14:paraId="4807D97B" w14:textId="77777777" w:rsidR="00566B33" w:rsidRDefault="00566B33" w:rsidP="00566B33">
      <w:pPr>
        <w:pStyle w:val="Title"/>
        <w:rPr>
          <w:rFonts w:ascii="Arial" w:hAnsi="Arial" w:cs="Arial"/>
          <w:b w:val="0"/>
          <w:bCs w:val="0"/>
        </w:rPr>
      </w:pPr>
    </w:p>
    <w:p w14:paraId="702F313A" w14:textId="0B027022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Prašau perkelti mane</w:t>
      </w:r>
      <w:r>
        <w:t xml:space="preserve"> </w:t>
      </w:r>
      <w:r>
        <w:rPr>
          <w:rFonts w:ascii="Arial" w:hAnsi="Arial" w:cs="Arial"/>
          <w:b w:val="0"/>
          <w:bCs w:val="0"/>
        </w:rPr>
        <w:t xml:space="preserve">iš </w:t>
      </w:r>
      <w:r w:rsidR="00FC507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konomikos"/>
              <w:listEntry w:val="Ekonomikos ir duomenų analitikos"/>
              <w:listEntry w:val="Ekonomikos ir politikos"/>
              <w:listEntry w:val="Finansų"/>
              <w:listEntry w:val="Tarptautinio verslo ir komunikacijos"/>
              <w:listEntry w:val="Verslo tvarumo vadyba"/>
              <w:listEntry w:val="Verslo vadybos ir analitikos"/>
              <w:listEntry w:val="Verslo vadybos ir rinkodaros"/>
              <w:listEntry w:val="Verslumo ir inovacijų"/>
              <w:listEntry w:val="Finansų ekonomikos"/>
              <w:listEntry w:val="Tarptautinės rinkodaros"/>
              <w:listEntry w:val="Industrinių technologijų vadybos"/>
              <w:listEntry w:val="Inovacijų ir technologijų vadybos"/>
            </w:ddList>
          </w:ffData>
        </w:fldChar>
      </w:r>
      <w:r w:rsidR="00FC507F">
        <w:rPr>
          <w:rFonts w:ascii="Arial" w:hAnsi="Arial" w:cs="Arial"/>
          <w:b w:val="0"/>
          <w:bCs w:val="0"/>
        </w:rPr>
        <w:instrText xml:space="preserve"> FORMDROPDOWN </w:instrText>
      </w:r>
      <w:r w:rsidR="00FC507F">
        <w:rPr>
          <w:rFonts w:ascii="Arial" w:hAnsi="Arial" w:cs="Arial"/>
          <w:b w:val="0"/>
          <w:bCs w:val="0"/>
        </w:rPr>
      </w:r>
      <w:r w:rsidR="00FC507F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programos į </w:t>
      </w:r>
      <w:r w:rsidR="00FC507F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konomikos"/>
              <w:listEntry w:val="Ekonomikos ir duomenų analitikos"/>
              <w:listEntry w:val="Ekonomikos ir politikos"/>
              <w:listEntry w:val="Finansų"/>
              <w:listEntry w:val="Tarptautinio verslo ir komunikacijos"/>
              <w:listEntry w:val="Verslo tvarumo vadyba"/>
              <w:listEntry w:val="Verslo vadybos ir analitikos"/>
              <w:listEntry w:val="Verslo vadybos ir rinkodaros"/>
              <w:listEntry w:val="Finansų ekonomikos"/>
              <w:listEntry w:val="Tarptautinės rinkodaros"/>
              <w:listEntry w:val="Industrinių technologijų vadybos"/>
              <w:listEntry w:val="Inovacijų ir technologijų vadybos"/>
              <w:listEntry w:val="Verslumo ir inovacijų"/>
            </w:ddList>
          </w:ffData>
        </w:fldChar>
      </w:r>
      <w:r w:rsidR="00FC507F">
        <w:rPr>
          <w:rFonts w:ascii="Arial" w:hAnsi="Arial" w:cs="Arial"/>
          <w:b w:val="0"/>
          <w:bCs w:val="0"/>
        </w:rPr>
        <w:instrText xml:space="preserve"> FORMDROPDOWN </w:instrText>
      </w:r>
      <w:r w:rsidR="00FC507F">
        <w:rPr>
          <w:rFonts w:ascii="Arial" w:hAnsi="Arial" w:cs="Arial"/>
          <w:b w:val="0"/>
          <w:bCs w:val="0"/>
        </w:rPr>
      </w:r>
      <w:r w:rsidR="00FC507F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  <w:bCs w:val="0"/>
        </w:rPr>
        <w:t xml:space="preserve"> programą. Taip pat prašau užskaityti išklausytus studijų dalykus bei sudaryti individualų studijų planą. Sutinku mokėti už studijų programos skirtumus, taikant papildomų studijų paslaugų kainą.</w:t>
      </w:r>
    </w:p>
    <w:p w14:paraId="5D806D56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22EF7268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704C46A" w14:textId="77777777" w:rsidR="006669B9" w:rsidRDefault="006669B9" w:rsidP="006669B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6CEFFF0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4E17BEA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7FFA0A78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36709CD3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193D0E9D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6666D35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327871BB" w14:textId="77777777" w:rsidR="006669B9" w:rsidRDefault="006669B9" w:rsidP="006669B9">
      <w:pPr>
        <w:pStyle w:val="Title"/>
        <w:rPr>
          <w:rFonts w:ascii="Arial" w:hAnsi="Arial" w:cs="Arial"/>
        </w:rPr>
      </w:pPr>
    </w:p>
    <w:p w14:paraId="51AFE6DA" w14:textId="77777777" w:rsidR="006669B9" w:rsidRDefault="006669B9" w:rsidP="00666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643823D1" w14:textId="77777777" w:rsidR="006669B9" w:rsidRDefault="006669B9" w:rsidP="006669B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(parašas)</w:t>
      </w:r>
    </w:p>
    <w:p w14:paraId="58C2F4F9" w14:textId="77777777" w:rsidR="00AA3420" w:rsidRDefault="00AA3420"/>
    <w:sectPr w:rsidR="00AA3420" w:rsidSect="006669B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forms" w:enforcement="1" w:cryptProviderType="rsaAES" w:cryptAlgorithmClass="hash" w:cryptAlgorithmType="typeAny" w:cryptAlgorithmSid="14" w:cryptSpinCount="100000" w:hash="XrKO2P42+rmoOlawoNCJRjr3RcvKay1+jm3RlnZNeiGunGEC0/TtmffrzuFS5/VOyH5xRElIaa5+EYhpo4fP/A==" w:salt="Gltsu6+EMDcq12odc9D8EA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I0MjYyNTIyNTNV0lEKTi0uzszPAykwqgUAwtKGESwAAAA="/>
  </w:docVars>
  <w:rsids>
    <w:rsidRoot w:val="00FD1839"/>
    <w:rsid w:val="00124158"/>
    <w:rsid w:val="001E4D85"/>
    <w:rsid w:val="00200F79"/>
    <w:rsid w:val="0037518D"/>
    <w:rsid w:val="004F2F53"/>
    <w:rsid w:val="00566B33"/>
    <w:rsid w:val="006669B9"/>
    <w:rsid w:val="006E170A"/>
    <w:rsid w:val="00735C81"/>
    <w:rsid w:val="00742F59"/>
    <w:rsid w:val="00782E5E"/>
    <w:rsid w:val="00840FAB"/>
    <w:rsid w:val="008B617E"/>
    <w:rsid w:val="009321C0"/>
    <w:rsid w:val="00942E4F"/>
    <w:rsid w:val="009714D0"/>
    <w:rsid w:val="009C4004"/>
    <w:rsid w:val="00AA3420"/>
    <w:rsid w:val="00B27154"/>
    <w:rsid w:val="00BE087C"/>
    <w:rsid w:val="00C331BB"/>
    <w:rsid w:val="00D241C3"/>
    <w:rsid w:val="00DC1CDF"/>
    <w:rsid w:val="00EE3FC4"/>
    <w:rsid w:val="00F07591"/>
    <w:rsid w:val="00FC507F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AB4"/>
  <w15:chartTrackingRefBased/>
  <w15:docId w15:val="{72B7D5C6-5FCB-43C6-9D46-4354BD1E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B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69B9"/>
    <w:pPr>
      <w:jc w:val="center"/>
    </w:pPr>
    <w:rPr>
      <w:b/>
      <w:bCs/>
    </w:rPr>
  </w:style>
  <w:style w:type="character" w:customStyle="1" w:styleId="TitleChar">
    <w:name w:val="Title Char"/>
    <w:link w:val="Title"/>
    <w:rsid w:val="006669B9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Silevičiūtė</dc:creator>
  <cp:keywords/>
  <dc:description/>
  <cp:lastModifiedBy>Neringa Balvočiūtė</cp:lastModifiedBy>
  <cp:revision>9</cp:revision>
  <dcterms:created xsi:type="dcterms:W3CDTF">2025-01-16T14:26:00Z</dcterms:created>
  <dcterms:modified xsi:type="dcterms:W3CDTF">2025-02-12T13:12:00Z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2025-01-16T14:27:08Z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40c40a0c-f8f8-423d-a882-12efe8e2a992</vt:lpwstr>
  </property>
  <property fmtid="{D5CDD505-2E9C-101B-9397-08002B2CF9AE}" pid="8" name="MSIP_Label_fc169b65-f46a-4265-b5a1-5f9adb1dee0c_ContentBits">
    <vt:lpwstr>0</vt:lpwstr>
  </property>
</Properties>
</file>